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D5">
        <w:rPr>
          <w:rFonts w:ascii="Times New Roman" w:hAnsi="Times New Roman" w:cs="Times New Roman"/>
          <w:b/>
          <w:sz w:val="28"/>
          <w:szCs w:val="28"/>
        </w:rPr>
        <w:t>10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707779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07779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79" w:rsidRDefault="0070777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4ED5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Фразеологизм со значением "очень быстро"</w:t>
      </w:r>
    </w:p>
    <w:p w:rsidR="00E24ED5" w:rsidRPr="00707779" w:rsidRDefault="00E24ED5" w:rsidP="00E24ED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бить баклуши</w:t>
      </w:r>
    </w:p>
    <w:p w:rsidR="00E24ED5" w:rsidRPr="00707779" w:rsidRDefault="00E24ED5" w:rsidP="00E24ED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07779">
        <w:rPr>
          <w:rFonts w:ascii="Times New Roman" w:hAnsi="Times New Roman" w:cs="Times New Roman"/>
          <w:sz w:val="24"/>
          <w:szCs w:val="28"/>
        </w:rPr>
        <w:t>как</w:t>
      </w:r>
      <w:proofErr w:type="gramEnd"/>
      <w:r w:rsidRPr="00707779">
        <w:rPr>
          <w:rFonts w:ascii="Times New Roman" w:hAnsi="Times New Roman" w:cs="Times New Roman"/>
          <w:sz w:val="24"/>
          <w:szCs w:val="28"/>
        </w:rPr>
        <w:t xml:space="preserve"> в воду опущенные</w:t>
      </w:r>
    </w:p>
    <w:p w:rsidR="00E24ED5" w:rsidRPr="00707779" w:rsidRDefault="00E24ED5" w:rsidP="00E24ED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во весь дух</w:t>
      </w:r>
    </w:p>
    <w:p w:rsidR="00E24ED5" w:rsidRPr="00707779" w:rsidRDefault="00E24ED5" w:rsidP="00E24ED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совать нос в чужие дела</w:t>
      </w:r>
    </w:p>
    <w:p w:rsidR="00E24ED5" w:rsidRPr="00707779" w:rsidRDefault="00E24ED5" w:rsidP="00E24ED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черепашьим ходом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Сложноподчинённое предложение с придаточным места</w:t>
      </w:r>
    </w:p>
    <w:p w:rsidR="00E24ED5" w:rsidRPr="00707779" w:rsidRDefault="00E24ED5" w:rsidP="00E24ED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Он засмеялся и пошёл, куда глаза глядят</w:t>
      </w:r>
    </w:p>
    <w:p w:rsidR="00E24ED5" w:rsidRPr="00707779" w:rsidRDefault="00E24ED5" w:rsidP="00E24ED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Он с большой весёлостью описывал мне семейство коменданта, общество и край, куда меня завела судьба</w:t>
      </w:r>
    </w:p>
    <w:p w:rsidR="00E24ED5" w:rsidRPr="00707779" w:rsidRDefault="00E24ED5" w:rsidP="00E24ED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Куда она ушла, никто не мог сказать</w:t>
      </w:r>
    </w:p>
    <w:p w:rsidR="00E24ED5" w:rsidRPr="00707779" w:rsidRDefault="00E24ED5" w:rsidP="00E24ED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Шляпа у него была надвинута на лоб, поэтому глаз почти не было видно</w:t>
      </w:r>
    </w:p>
    <w:p w:rsidR="00E24ED5" w:rsidRPr="00707779" w:rsidRDefault="00E24ED5" w:rsidP="00E24ED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707779">
        <w:rPr>
          <w:rFonts w:ascii="Times New Roman" w:hAnsi="Times New Roman" w:cs="Times New Roman"/>
          <w:sz w:val="24"/>
          <w:szCs w:val="28"/>
        </w:rPr>
        <w:t>Солоха</w:t>
      </w:r>
      <w:proofErr w:type="spellEnd"/>
      <w:r w:rsidRPr="00707779">
        <w:rPr>
          <w:rFonts w:ascii="Times New Roman" w:hAnsi="Times New Roman" w:cs="Times New Roman"/>
          <w:sz w:val="24"/>
          <w:szCs w:val="28"/>
        </w:rPr>
        <w:t xml:space="preserve"> думала долго, куда спрятать такого плотного гостя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В предложении "Видимо, почтальон пришёл" есть</w:t>
      </w:r>
    </w:p>
    <w:p w:rsidR="00E24ED5" w:rsidRPr="00707779" w:rsidRDefault="00E24ED5" w:rsidP="00E24ED5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обособленное обстоятельство</w:t>
      </w:r>
    </w:p>
    <w:p w:rsidR="00E24ED5" w:rsidRPr="00707779" w:rsidRDefault="00E24ED5" w:rsidP="00E24ED5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обособленное приложение</w:t>
      </w:r>
    </w:p>
    <w:p w:rsidR="00E24ED5" w:rsidRPr="00707779" w:rsidRDefault="00E24ED5" w:rsidP="00E24ED5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уточняющее дополнение</w:t>
      </w:r>
    </w:p>
    <w:p w:rsidR="00E24ED5" w:rsidRPr="00707779" w:rsidRDefault="00E24ED5" w:rsidP="00E24ED5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обособленное определение</w:t>
      </w:r>
    </w:p>
    <w:p w:rsidR="00E24ED5" w:rsidRPr="00707779" w:rsidRDefault="00E24ED5" w:rsidP="00E24ED5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вводное слово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Словосочетание с наречием, которое пишется через дефис</w:t>
      </w:r>
    </w:p>
    <w:p w:rsidR="00E24ED5" w:rsidRPr="00707779" w:rsidRDefault="00E24ED5" w:rsidP="00E24ED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(по) прежнему маршруту</w:t>
      </w:r>
    </w:p>
    <w:p w:rsidR="00E24ED5" w:rsidRPr="00707779" w:rsidRDefault="00E24ED5" w:rsidP="00E24ED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сделать (по) своему</w:t>
      </w:r>
    </w:p>
    <w:p w:rsidR="00E24ED5" w:rsidRPr="00707779" w:rsidRDefault="00E24ED5" w:rsidP="00E24ED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 xml:space="preserve">запеть (по) </w:t>
      </w:r>
      <w:proofErr w:type="spellStart"/>
      <w:r w:rsidRPr="00707779">
        <w:rPr>
          <w:rFonts w:ascii="Times New Roman" w:hAnsi="Times New Roman" w:cs="Times New Roman"/>
          <w:sz w:val="24"/>
          <w:szCs w:val="28"/>
        </w:rPr>
        <w:t>тихоньку</w:t>
      </w:r>
      <w:proofErr w:type="spellEnd"/>
    </w:p>
    <w:p w:rsidR="00E24ED5" w:rsidRPr="00707779" w:rsidRDefault="00E24ED5" w:rsidP="00E24ED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 xml:space="preserve">(по) своему </w:t>
      </w:r>
      <w:proofErr w:type="spellStart"/>
      <w:r w:rsidRPr="00707779">
        <w:rPr>
          <w:rFonts w:ascii="Times New Roman" w:hAnsi="Times New Roman" w:cs="Times New Roman"/>
          <w:sz w:val="24"/>
          <w:szCs w:val="28"/>
        </w:rPr>
        <w:t>желани</w:t>
      </w:r>
      <w:proofErr w:type="spellEnd"/>
      <w:r w:rsidRPr="00707779">
        <w:rPr>
          <w:rFonts w:ascii="Times New Roman" w:hAnsi="Times New Roman" w:cs="Times New Roman"/>
          <w:sz w:val="24"/>
          <w:szCs w:val="28"/>
        </w:rPr>
        <w:t>.</w:t>
      </w:r>
    </w:p>
    <w:p w:rsidR="00E24ED5" w:rsidRPr="00707779" w:rsidRDefault="00E24ED5" w:rsidP="00E24ED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(по) новому проспекту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Односоставное предложение</w:t>
      </w:r>
    </w:p>
    <w:p w:rsidR="00E24ED5" w:rsidRPr="00707779" w:rsidRDefault="00E24ED5" w:rsidP="00E24ED5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Буря повалила огромное дерево</w:t>
      </w:r>
    </w:p>
    <w:p w:rsidR="00E24ED5" w:rsidRPr="00707779" w:rsidRDefault="00E24ED5" w:rsidP="00E24ED5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Больной не спал всю ночь</w:t>
      </w:r>
    </w:p>
    <w:p w:rsidR="00E24ED5" w:rsidRPr="00707779" w:rsidRDefault="00E24ED5" w:rsidP="00E24ED5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Приятно пахло свежее сено</w:t>
      </w:r>
    </w:p>
    <w:p w:rsidR="00E24ED5" w:rsidRPr="00707779" w:rsidRDefault="00E24ED5" w:rsidP="00E24ED5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Прямая дорога была занесена снегом</w:t>
      </w:r>
    </w:p>
    <w:p w:rsidR="00E24ED5" w:rsidRPr="00707779" w:rsidRDefault="00E24ED5" w:rsidP="00E24ED5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Просто мне нездоровилось всё это время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Бессоюзное предложение, в котором надо поставить запятую</w:t>
      </w:r>
    </w:p>
    <w:p w:rsidR="00E24ED5" w:rsidRPr="00707779" w:rsidRDefault="00E24ED5" w:rsidP="00E24ED5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Дружно росли в этой местности деревца всех пород ель сосна осина и берёза</w:t>
      </w:r>
    </w:p>
    <w:p w:rsidR="00E24ED5" w:rsidRPr="00707779" w:rsidRDefault="00E24ED5" w:rsidP="00E24ED5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Стало светло и на небе засверкало солнце</w:t>
      </w:r>
    </w:p>
    <w:p w:rsidR="00E24ED5" w:rsidRPr="00707779" w:rsidRDefault="00E24ED5" w:rsidP="00E24ED5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Было сыро и холодно потому что с моря дул ветер</w:t>
      </w:r>
    </w:p>
    <w:p w:rsidR="00E24ED5" w:rsidRPr="00707779" w:rsidRDefault="00E24ED5" w:rsidP="00E24ED5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lastRenderedPageBreak/>
        <w:t>Ветер был таким упругим и сильным что сгибал человека в дугу</w:t>
      </w:r>
    </w:p>
    <w:p w:rsidR="00E24ED5" w:rsidRPr="00707779" w:rsidRDefault="00E24ED5" w:rsidP="00E24ED5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День был сумеречным день был похож на вечер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Количество запятых в ССП: "Мать улыбалась пожимала руки кланялась и хорошие светлые слёзы сжимали ей горло не давая вымолвить ни слова"</w:t>
      </w:r>
    </w:p>
    <w:p w:rsidR="00E24ED5" w:rsidRPr="00707779" w:rsidRDefault="00E24ED5" w:rsidP="00E24ED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5</w:t>
      </w:r>
    </w:p>
    <w:p w:rsidR="00E24ED5" w:rsidRPr="00707779" w:rsidRDefault="00E24ED5" w:rsidP="00E24ED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4</w:t>
      </w:r>
    </w:p>
    <w:p w:rsidR="00E24ED5" w:rsidRPr="00707779" w:rsidRDefault="00E24ED5" w:rsidP="00E24ED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3</w:t>
      </w:r>
    </w:p>
    <w:p w:rsidR="00E24ED5" w:rsidRPr="00707779" w:rsidRDefault="00E24ED5" w:rsidP="00E24ED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2</w:t>
      </w:r>
    </w:p>
    <w:p w:rsidR="00E24ED5" w:rsidRPr="00707779" w:rsidRDefault="00E24ED5" w:rsidP="00E24ED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6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Стиль текста: "Гроза прошла; вы выходите. О радость! Как весло всё сверкает кругом, как воздух свеж и жидок, как пахнет земляникой и грибами!"</w:t>
      </w:r>
    </w:p>
    <w:p w:rsidR="00E24ED5" w:rsidRPr="00707779" w:rsidRDefault="00E24ED5" w:rsidP="00E24ED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разговорный</w:t>
      </w:r>
    </w:p>
    <w:p w:rsidR="00E24ED5" w:rsidRPr="00707779" w:rsidRDefault="00E24ED5" w:rsidP="00E24ED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официально-деловой</w:t>
      </w:r>
    </w:p>
    <w:p w:rsidR="00E24ED5" w:rsidRPr="00707779" w:rsidRDefault="00E24ED5" w:rsidP="00E24ED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художественный</w:t>
      </w:r>
    </w:p>
    <w:p w:rsidR="00E24ED5" w:rsidRPr="00707779" w:rsidRDefault="00E24ED5" w:rsidP="00E24ED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научный</w:t>
      </w:r>
    </w:p>
    <w:p w:rsidR="00E24ED5" w:rsidRPr="00707779" w:rsidRDefault="00E24ED5" w:rsidP="00E24ED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публицистический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Группа слов, которые не являются словосочетанием</w:t>
      </w:r>
    </w:p>
    <w:p w:rsidR="00E24ED5" w:rsidRPr="00707779" w:rsidRDefault="00E24ED5" w:rsidP="00E24ED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настойчивые требования</w:t>
      </w:r>
    </w:p>
    <w:p w:rsidR="00E24ED5" w:rsidRPr="00707779" w:rsidRDefault="00E24ED5" w:rsidP="00E24ED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ученица прилежна</w:t>
      </w:r>
    </w:p>
    <w:p w:rsidR="00E24ED5" w:rsidRPr="00707779" w:rsidRDefault="00E24ED5" w:rsidP="00E24ED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проявить заботу</w:t>
      </w:r>
    </w:p>
    <w:p w:rsidR="00E24ED5" w:rsidRPr="00707779" w:rsidRDefault="00E24ED5" w:rsidP="00E24ED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поворот на площадь</w:t>
      </w:r>
    </w:p>
    <w:p w:rsidR="00E24ED5" w:rsidRPr="00707779" w:rsidRDefault="00E24ED5" w:rsidP="00E24ED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новая работа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Вид придаточного предложения (знаки препинания не расставлены): "Гимназия где я учился располагалась на Акбулаке напротив Евразийского национального университета"</w:t>
      </w:r>
    </w:p>
    <w:p w:rsidR="00E24ED5" w:rsidRPr="00707779" w:rsidRDefault="00E24ED5" w:rsidP="00E24ED5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07779">
        <w:rPr>
          <w:rFonts w:ascii="Times New Roman" w:hAnsi="Times New Roman" w:cs="Times New Roman"/>
          <w:sz w:val="24"/>
          <w:szCs w:val="28"/>
        </w:rPr>
        <w:t>обстоятельственное</w:t>
      </w:r>
      <w:proofErr w:type="gramEnd"/>
      <w:r w:rsidRPr="00707779">
        <w:rPr>
          <w:rFonts w:ascii="Times New Roman" w:hAnsi="Times New Roman" w:cs="Times New Roman"/>
          <w:sz w:val="24"/>
          <w:szCs w:val="28"/>
        </w:rPr>
        <w:t xml:space="preserve"> следствия</w:t>
      </w:r>
    </w:p>
    <w:p w:rsidR="00E24ED5" w:rsidRPr="00707779" w:rsidRDefault="00E24ED5" w:rsidP="00E24ED5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07779">
        <w:rPr>
          <w:rFonts w:ascii="Times New Roman" w:hAnsi="Times New Roman" w:cs="Times New Roman"/>
          <w:sz w:val="24"/>
          <w:szCs w:val="28"/>
        </w:rPr>
        <w:t>обстоятельственное</w:t>
      </w:r>
      <w:proofErr w:type="gramEnd"/>
      <w:r w:rsidRPr="00707779">
        <w:rPr>
          <w:rFonts w:ascii="Times New Roman" w:hAnsi="Times New Roman" w:cs="Times New Roman"/>
          <w:sz w:val="24"/>
          <w:szCs w:val="28"/>
        </w:rPr>
        <w:t xml:space="preserve"> места</w:t>
      </w:r>
    </w:p>
    <w:p w:rsidR="00E24ED5" w:rsidRPr="00707779" w:rsidRDefault="00E24ED5" w:rsidP="00E24ED5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07779">
        <w:rPr>
          <w:rFonts w:ascii="Times New Roman" w:hAnsi="Times New Roman" w:cs="Times New Roman"/>
          <w:sz w:val="24"/>
          <w:szCs w:val="28"/>
        </w:rPr>
        <w:t>обстоятельственное</w:t>
      </w:r>
      <w:proofErr w:type="gramEnd"/>
      <w:r w:rsidRPr="00707779">
        <w:rPr>
          <w:rFonts w:ascii="Times New Roman" w:hAnsi="Times New Roman" w:cs="Times New Roman"/>
          <w:sz w:val="24"/>
          <w:szCs w:val="28"/>
        </w:rPr>
        <w:t xml:space="preserve"> времени</w:t>
      </w:r>
    </w:p>
    <w:p w:rsidR="00E24ED5" w:rsidRPr="00707779" w:rsidRDefault="00E24ED5" w:rsidP="00E24ED5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определительное</w:t>
      </w:r>
    </w:p>
    <w:p w:rsidR="00E24ED5" w:rsidRPr="00707779" w:rsidRDefault="00E24ED5" w:rsidP="00E24ED5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изъяснительное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Предложение, где нет обособленного обстоятельства (знаки препинания не расставлены)</w:t>
      </w:r>
    </w:p>
    <w:p w:rsidR="00E24ED5" w:rsidRPr="00707779" w:rsidRDefault="00E24ED5" w:rsidP="00E24ED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Боясь опоздать на пароход мы бежали всю дорогу</w:t>
      </w:r>
    </w:p>
    <w:p w:rsidR="00E24ED5" w:rsidRPr="00707779" w:rsidRDefault="00E24ED5" w:rsidP="00E24ED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Вследствие плохого качества бумаги тушь всё время расплывалась</w:t>
      </w:r>
    </w:p>
    <w:p w:rsidR="00E24ED5" w:rsidRPr="00707779" w:rsidRDefault="00E24ED5" w:rsidP="00E24ED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Матрос вырвался и побежал по палубе увёртываясь и виляя между корзинами ящиками людьми</w:t>
      </w:r>
    </w:p>
    <w:p w:rsidR="00E24ED5" w:rsidRPr="00707779" w:rsidRDefault="00E24ED5" w:rsidP="00E24ED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Весёлые косцы посмеиваясь здоровались</w:t>
      </w:r>
    </w:p>
    <w:p w:rsidR="00E24ED5" w:rsidRPr="00707779" w:rsidRDefault="00E24ED5" w:rsidP="00E24ED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Однажды не помню почему спектакля не было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12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Бессоюзное предложение, между частями которого ставится тире</w:t>
      </w:r>
    </w:p>
    <w:p w:rsidR="00E24ED5" w:rsidRPr="00707779" w:rsidRDefault="00E24ED5" w:rsidP="00E24ED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Печален я со мною друга нет</w:t>
      </w:r>
    </w:p>
    <w:p w:rsidR="00E24ED5" w:rsidRPr="00707779" w:rsidRDefault="00E24ED5" w:rsidP="00E24ED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Не успело солнце пригреть землю загудело всё небо</w:t>
      </w:r>
    </w:p>
    <w:p w:rsidR="00E24ED5" w:rsidRPr="00707779" w:rsidRDefault="00E24ED5" w:rsidP="00E24ED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Надо взять зонт дождь начинается</w:t>
      </w:r>
    </w:p>
    <w:p w:rsidR="00E24ED5" w:rsidRPr="00707779" w:rsidRDefault="00E24ED5" w:rsidP="00E24ED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Катятся ядра свищут пули нависли хладные штыки</w:t>
      </w:r>
    </w:p>
    <w:p w:rsidR="00E24ED5" w:rsidRPr="00707779" w:rsidRDefault="00E24ED5" w:rsidP="00E24ED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lastRenderedPageBreak/>
        <w:t>Уж небо осенью дышало уж реже солнышко блистало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13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Предложение с фразеологизмом (знаки препинания не расставлены)</w:t>
      </w:r>
    </w:p>
    <w:p w:rsidR="00E24ED5" w:rsidRPr="00707779" w:rsidRDefault="00E24ED5" w:rsidP="00E24ED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Девочка сидела сложив руки на колени</w:t>
      </w:r>
    </w:p>
    <w:p w:rsidR="00E24ED5" w:rsidRPr="00707779" w:rsidRDefault="00E24ED5" w:rsidP="00E24ED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Бабушка не любила сидеть сложа руки</w:t>
      </w:r>
    </w:p>
    <w:p w:rsidR="00E24ED5" w:rsidRPr="00707779" w:rsidRDefault="00E24ED5" w:rsidP="00E24ED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Засучив повыше рукава мама месила тесто</w:t>
      </w:r>
    </w:p>
    <w:p w:rsidR="00E24ED5" w:rsidRPr="00707779" w:rsidRDefault="00E24ED5" w:rsidP="00E24ED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Отвязав козу бабка пустила её в огород</w:t>
      </w:r>
    </w:p>
    <w:p w:rsidR="00E24ED5" w:rsidRPr="00707779" w:rsidRDefault="00E24ED5" w:rsidP="00E24ED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Каштанка завиляла хвостом и отошла в сторону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7779">
        <w:rPr>
          <w:rFonts w:ascii="Times New Roman" w:hAnsi="Times New Roman" w:cs="Times New Roman"/>
          <w:b/>
          <w:sz w:val="24"/>
          <w:szCs w:val="28"/>
        </w:rPr>
        <w:t>Вопрос № 14</w:t>
      </w:r>
    </w:p>
    <w:p w:rsidR="00E24ED5" w:rsidRPr="00707779" w:rsidRDefault="00E24ED5" w:rsidP="00E24E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Сложноподчиненное предложение (знаки препинания не расставлены)</w:t>
      </w:r>
    </w:p>
    <w:p w:rsidR="00E24ED5" w:rsidRPr="00707779" w:rsidRDefault="00E24ED5" w:rsidP="00E24E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В лесу ещё снег лежит нетронутый и деревья стоят в снежном плену</w:t>
      </w:r>
    </w:p>
    <w:p w:rsidR="00E24ED5" w:rsidRPr="00707779" w:rsidRDefault="00E24ED5" w:rsidP="00E24E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Поляны усыпанные берёзовым листом были полны солнца</w:t>
      </w:r>
    </w:p>
    <w:p w:rsidR="00E24ED5" w:rsidRPr="00707779" w:rsidRDefault="00E24ED5" w:rsidP="00E24E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Солнце уже пригрело землю и росистая трава не была холодной</w:t>
      </w:r>
    </w:p>
    <w:p w:rsidR="00E24ED5" w:rsidRPr="00707779" w:rsidRDefault="00E24ED5" w:rsidP="00E24E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 xml:space="preserve">Девочки глядя на него сразу </w:t>
      </w:r>
      <w:proofErr w:type="gramStart"/>
      <w:r w:rsidRPr="00707779">
        <w:rPr>
          <w:rFonts w:ascii="Times New Roman" w:hAnsi="Times New Roman" w:cs="Times New Roman"/>
          <w:sz w:val="24"/>
          <w:szCs w:val="28"/>
        </w:rPr>
        <w:t>сообразили</w:t>
      </w:r>
      <w:proofErr w:type="gramEnd"/>
      <w:r w:rsidRPr="00707779">
        <w:rPr>
          <w:rFonts w:ascii="Times New Roman" w:hAnsi="Times New Roman" w:cs="Times New Roman"/>
          <w:sz w:val="24"/>
          <w:szCs w:val="28"/>
        </w:rPr>
        <w:t xml:space="preserve"> что это должно быть очень умный и учёный человек</w:t>
      </w:r>
    </w:p>
    <w:p w:rsidR="00E24ED5" w:rsidRPr="00707779" w:rsidRDefault="00E24ED5" w:rsidP="00E24E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07779">
        <w:rPr>
          <w:rFonts w:ascii="Times New Roman" w:hAnsi="Times New Roman" w:cs="Times New Roman"/>
          <w:sz w:val="24"/>
          <w:szCs w:val="28"/>
        </w:rPr>
        <w:t>Мне нездоровилось и потому я не стал дожидаться ужина и лёг спать</w:t>
      </w:r>
    </w:p>
    <w:p w:rsidR="00E24ED5" w:rsidRDefault="00E24ED5" w:rsidP="00E24E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24ED5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579D8"/>
    <w:multiLevelType w:val="hybridMultilevel"/>
    <w:tmpl w:val="60F2820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72C83"/>
    <w:multiLevelType w:val="hybridMultilevel"/>
    <w:tmpl w:val="CB061E9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E66F0"/>
    <w:multiLevelType w:val="hybridMultilevel"/>
    <w:tmpl w:val="910CE9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0085C"/>
    <w:multiLevelType w:val="hybridMultilevel"/>
    <w:tmpl w:val="AF8C2E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11859"/>
    <w:multiLevelType w:val="hybridMultilevel"/>
    <w:tmpl w:val="981E355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E47A2"/>
    <w:multiLevelType w:val="hybridMultilevel"/>
    <w:tmpl w:val="AF68BD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0776A"/>
    <w:multiLevelType w:val="hybridMultilevel"/>
    <w:tmpl w:val="E47AD4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818B3"/>
    <w:multiLevelType w:val="hybridMultilevel"/>
    <w:tmpl w:val="90A0C8D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F49DE"/>
    <w:multiLevelType w:val="hybridMultilevel"/>
    <w:tmpl w:val="01AEEE9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95456"/>
    <w:multiLevelType w:val="hybridMultilevel"/>
    <w:tmpl w:val="417C8C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6361F"/>
    <w:multiLevelType w:val="hybridMultilevel"/>
    <w:tmpl w:val="09E602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8151F"/>
    <w:multiLevelType w:val="hybridMultilevel"/>
    <w:tmpl w:val="FA8680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D7A9D"/>
    <w:multiLevelType w:val="hybridMultilevel"/>
    <w:tmpl w:val="6C020A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A3689"/>
    <w:multiLevelType w:val="hybridMultilevel"/>
    <w:tmpl w:val="E4A8C3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F25EB"/>
    <w:multiLevelType w:val="hybridMultilevel"/>
    <w:tmpl w:val="D1A660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81770"/>
    <w:rsid w:val="001F3100"/>
    <w:rsid w:val="00205B61"/>
    <w:rsid w:val="00316D13"/>
    <w:rsid w:val="004D285E"/>
    <w:rsid w:val="0056590A"/>
    <w:rsid w:val="005A26B0"/>
    <w:rsid w:val="0061082E"/>
    <w:rsid w:val="00650845"/>
    <w:rsid w:val="006A42DF"/>
    <w:rsid w:val="006E5C47"/>
    <w:rsid w:val="00707779"/>
    <w:rsid w:val="007A459A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458D6"/>
    <w:rsid w:val="00E04385"/>
    <w:rsid w:val="00E24ED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5B453-2CB5-4744-B714-3B93BDD4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2014-10-03T13:33:00Z</dcterms:created>
  <dcterms:modified xsi:type="dcterms:W3CDTF">2023-01-11T10:23:00Z</dcterms:modified>
</cp:coreProperties>
</file>