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92" w:rsidRDefault="002F3CBE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C659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C6592" w:rsidRDefault="005C6592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10 класс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5C6592" w:rsidTr="00A251B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C6592" w:rsidTr="00A251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Какой учёный дал первое относительно подробное описание строения человека и животных?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 Аристотель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 Гиппократ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В)Теофраст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 Карл Линней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Какой уровень самый низший в организации живой природы?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 Организменный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 Клеточный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В)Молекулярный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 Биосферный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Сколько процентов кислорода приходится на массу живой клетки?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 75%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 15%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 8 %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 3 %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Рибосомы участвуют в синтезе :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А)Липидов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Б)Белков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В)АТФ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 Углеводов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Утрата белковой молекулой своей природной структуры называется?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</w:t>
      </w:r>
      <w:proofErr w:type="spellStart"/>
      <w:r w:rsidRPr="00345905">
        <w:rPr>
          <w:rFonts w:ascii="Times New Roman" w:hAnsi="Times New Roman" w:cs="Times New Roman"/>
          <w:sz w:val="24"/>
        </w:rPr>
        <w:t>Ренатурация</w:t>
      </w:r>
      <w:proofErr w:type="spellEnd"/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Б)Денатурация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В)Раскручивание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Г)Скручивание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Какое число хромосом у человека?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А)25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 46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В)48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Г)43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Хромосомы, содержащие аллельные гены: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А)Непарные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Б)гомологичные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В)негомологичные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Г)Соматические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lastRenderedPageBreak/>
        <w:t>Автотрофные организмы получают энергию: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А)из готовых органических веществ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 поглощая воду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В)за счет синтеза органических веществ из неорганических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Г)за счет распада неорганических веществ.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Углеводы , входящие в состав клеточной мембраны :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345905">
        <w:rPr>
          <w:rFonts w:ascii="Times New Roman" w:hAnsi="Times New Roman" w:cs="Times New Roman"/>
          <w:sz w:val="24"/>
        </w:rPr>
        <w:t>фотосинтезируют</w:t>
      </w:r>
      <w:proofErr w:type="spellEnd"/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Б)Транспорт веществ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В)Образуют мембрану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Г)распознавание соседних родственных клеток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При каком клеточном делении количество хромосом не уменьшается?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А)мейоз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 митоз и мейоз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В)амитоз и мейоз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Г)митоз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Первая фаза митоза: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А)профаза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Б)интерфаза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В)Анафаза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Г)Телофаза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Оплодотворенная яйцеклетка называется :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 бластула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Б)зигота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 гамета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 гаструла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Нервная система и органы чувств образуются во время органогенеза: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А)из гаструлы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 из энтодермы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 из эктодермы</w:t>
      </w:r>
    </w:p>
    <w:p w:rsidR="00345905" w:rsidRP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 из мезодермы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Кто считается создателем современной генетики?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А)Гиппократ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</w:t>
      </w:r>
      <w:proofErr w:type="spellStart"/>
      <w:r w:rsidRPr="00345905">
        <w:rPr>
          <w:rFonts w:ascii="Times New Roman" w:hAnsi="Times New Roman" w:cs="Times New Roman"/>
          <w:sz w:val="24"/>
        </w:rPr>
        <w:t>Грегор</w:t>
      </w:r>
      <w:proofErr w:type="spellEnd"/>
      <w:r w:rsidRPr="00345905">
        <w:rPr>
          <w:rFonts w:ascii="Times New Roman" w:hAnsi="Times New Roman" w:cs="Times New Roman"/>
          <w:sz w:val="24"/>
        </w:rPr>
        <w:t xml:space="preserve"> Мендель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В)Гуго де Фриз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Г)Эрих Чермак</w:t>
      </w:r>
    </w:p>
    <w:p w:rsidR="00345905" w:rsidRDefault="00345905" w:rsidP="003459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5905" w:rsidRPr="00345905" w:rsidRDefault="00345905" w:rsidP="0034590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На каких растениях Г . Мендель ставил опыты?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А)Укроп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Б)Горох</w:t>
      </w:r>
    </w:p>
    <w:p w:rsidR="00345905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В)Кукуруза</w:t>
      </w:r>
    </w:p>
    <w:p w:rsidR="00980DAF" w:rsidRPr="00345905" w:rsidRDefault="00345905" w:rsidP="00345905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345905">
        <w:rPr>
          <w:rFonts w:ascii="Times New Roman" w:hAnsi="Times New Roman" w:cs="Times New Roman"/>
          <w:sz w:val="24"/>
        </w:rPr>
        <w:t>Г)картофель</w:t>
      </w:r>
    </w:p>
    <w:sectPr w:rsidR="00980DAF" w:rsidRPr="00345905" w:rsidSect="0039317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5752"/>
    <w:multiLevelType w:val="hybridMultilevel"/>
    <w:tmpl w:val="39AE29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C1067"/>
    <w:multiLevelType w:val="hybridMultilevel"/>
    <w:tmpl w:val="4CA0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5037B"/>
    <w:multiLevelType w:val="hybridMultilevel"/>
    <w:tmpl w:val="7EC6E7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5C6906"/>
    <w:multiLevelType w:val="hybridMultilevel"/>
    <w:tmpl w:val="C5C83E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3090D"/>
    <w:multiLevelType w:val="hybridMultilevel"/>
    <w:tmpl w:val="C56A00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90303A"/>
    <w:multiLevelType w:val="hybridMultilevel"/>
    <w:tmpl w:val="B48262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696C35"/>
    <w:multiLevelType w:val="hybridMultilevel"/>
    <w:tmpl w:val="F59643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836203"/>
    <w:multiLevelType w:val="hybridMultilevel"/>
    <w:tmpl w:val="FA92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E5AC6"/>
    <w:multiLevelType w:val="hybridMultilevel"/>
    <w:tmpl w:val="6E24DEB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E506D9"/>
    <w:multiLevelType w:val="hybridMultilevel"/>
    <w:tmpl w:val="A6AA70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2D2835"/>
    <w:multiLevelType w:val="hybridMultilevel"/>
    <w:tmpl w:val="454281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8A54EB"/>
    <w:multiLevelType w:val="hybridMultilevel"/>
    <w:tmpl w:val="22BE36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4D4CFB"/>
    <w:multiLevelType w:val="hybridMultilevel"/>
    <w:tmpl w:val="1FC2DA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235B78"/>
    <w:multiLevelType w:val="hybridMultilevel"/>
    <w:tmpl w:val="A33E32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406F36"/>
    <w:multiLevelType w:val="hybridMultilevel"/>
    <w:tmpl w:val="728248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154317"/>
    <w:multiLevelType w:val="hybridMultilevel"/>
    <w:tmpl w:val="3DAC40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671A31"/>
    <w:multiLevelType w:val="hybridMultilevel"/>
    <w:tmpl w:val="ECFE62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15"/>
  </w:num>
  <w:num w:numId="10">
    <w:abstractNumId w:val="5"/>
  </w:num>
  <w:num w:numId="11">
    <w:abstractNumId w:val="14"/>
  </w:num>
  <w:num w:numId="12">
    <w:abstractNumId w:val="9"/>
  </w:num>
  <w:num w:numId="13">
    <w:abstractNumId w:val="6"/>
  </w:num>
  <w:num w:numId="14">
    <w:abstractNumId w:val="16"/>
  </w:num>
  <w:num w:numId="15">
    <w:abstractNumId w:val="10"/>
  </w:num>
  <w:num w:numId="16">
    <w:abstractNumId w:val="3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BB"/>
    <w:rsid w:val="0010673B"/>
    <w:rsid w:val="002F3CBE"/>
    <w:rsid w:val="00345905"/>
    <w:rsid w:val="0039317B"/>
    <w:rsid w:val="003B7269"/>
    <w:rsid w:val="005C6592"/>
    <w:rsid w:val="007029B3"/>
    <w:rsid w:val="00980DAF"/>
    <w:rsid w:val="00A6110C"/>
    <w:rsid w:val="00B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4DDE-3BE4-44F5-A001-5872FA71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2014-12-05T14:46:00Z</dcterms:created>
  <dcterms:modified xsi:type="dcterms:W3CDTF">2020-03-09T12:55:00Z</dcterms:modified>
</cp:coreProperties>
</file>